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F3" w:rsidRPr="00D33643" w:rsidRDefault="00DA64F1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524360">
                <w:t>“Acuerdo de Reserva”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37411B">
            <w:t>Jefa Administrativa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6D266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37411B">
            <w:t>Inspección General de Operación Policial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7A6AFE">
            <w:t>Jul</w:t>
          </w:r>
          <w:r w:rsidR="0037411B">
            <w:t>io</w:t>
          </w:r>
          <w:r w:rsidR="006D266B">
            <w:t xml:space="preserve"> 2022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4A0A14" w:rsidP="00F36C1E">
          <w:r>
            <w:t>Lic.</w:t>
          </w:r>
          <w:r w:rsidR="004B1321">
            <w:t xml:space="preserve"> en Derecho en el Colegio de Estudios Superiores del Estado de Guanajuato</w:t>
          </w:r>
          <w:r w:rsidR="005C6A37">
            <w:t>, ti</w:t>
          </w:r>
          <w:r w:rsidR="00C33928">
            <w:t>tulad</w:t>
          </w:r>
          <w:r w:rsidR="0067499F">
            <w:t>a</w:t>
          </w:r>
          <w:r w:rsidR="00C33928">
            <w:t xml:space="preserve"> por el acuerdo número 160/99</w:t>
          </w:r>
          <w:r w:rsidR="005C6A37">
            <w:t xml:space="preserve"> de la Secretaría de Educación Pública en el año 20</w:t>
          </w:r>
          <w:r w:rsidR="00C33928">
            <w:t>09, comenzando su carrera en el sector público en el año 2009</w:t>
          </w:r>
          <w:r>
            <w:t>.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C33928" w:rsidP="00DD46F3">
          <w:r>
            <w:t xml:space="preserve">En Agosto </w:t>
          </w:r>
          <w:r w:rsidR="00063C56">
            <w:t>del 20</w:t>
          </w:r>
          <w:r>
            <w:t>09 inicia como gestor</w:t>
          </w:r>
          <w:r w:rsidR="0067499F">
            <w:t>a</w:t>
          </w:r>
          <w:r>
            <w:t xml:space="preserve"> en la oficina</w:t>
          </w:r>
          <w:r w:rsidR="00063C56">
            <w:t xml:space="preserve"> ejecut</w:t>
          </w:r>
          <w:r>
            <w:t>iva del Alcalde de Monterrey en turno en el periodo municipal 2009-2012 apoyando en las actividades más cercanas a los pr</w:t>
          </w:r>
          <w:r w:rsidR="004A0A14">
            <w:t>oyectos de carácter comunitario</w:t>
          </w:r>
          <w:r>
            <w:t>,  social y educativo</w:t>
          </w:r>
          <w:r w:rsidR="00E75D32">
            <w:t>;</w:t>
          </w:r>
          <w:r w:rsidR="00063C56">
            <w:t xml:space="preserve"> en </w:t>
          </w:r>
          <w:r>
            <w:t>noviembre del 2012 a la orden del Secr</w:t>
          </w:r>
          <w:r w:rsidR="004A0A14">
            <w:t>etario de Planeación y Comunicació</w:t>
          </w:r>
          <w:r>
            <w:t>n, realizando actividades de orga</w:t>
          </w:r>
          <w:r w:rsidR="0067499F">
            <w:t>nización y planeación de agenda</w:t>
          </w:r>
          <w:r>
            <w:t xml:space="preserve"> con la Alcaldesa de Mon</w:t>
          </w:r>
          <w:r w:rsidR="0067499F">
            <w:t>terrey en del periodo 2012-2015</w:t>
          </w:r>
          <w:r>
            <w:t xml:space="preserve">, mismo periodo en el mes de </w:t>
          </w:r>
          <w:r w:rsidR="0067499F">
            <w:t>abril</w:t>
          </w:r>
          <w:r w:rsidR="004A0A14">
            <w:t xml:space="preserve"> del 2015</w:t>
          </w:r>
          <w:r w:rsidR="00E75D32">
            <w:t xml:space="preserve">, </w:t>
          </w:r>
          <w:r w:rsidR="004A0A14">
            <w:t>integrándose</w:t>
          </w:r>
          <w:r w:rsidR="00E75D32">
            <w:t xml:space="preserve"> a la Secretaría de Seguridad Pública y Vialidad de Monterrey siendo Enlace Cisec hasta finales del </w:t>
          </w:r>
          <w:r w:rsidR="004A0A14">
            <w:t>periodo</w:t>
          </w:r>
          <w:r w:rsidR="00E75D32">
            <w:t xml:space="preserve"> </w:t>
          </w:r>
          <w:r>
            <w:t>mun</w:t>
          </w:r>
          <w:r w:rsidR="00E75D32">
            <w:t>i</w:t>
          </w:r>
          <w:r>
            <w:t>cipal</w:t>
          </w:r>
          <w:r w:rsidR="0067499F">
            <w:t>; noviembre 2015</w:t>
          </w:r>
          <w:r w:rsidR="00E75D32">
            <w:t>,</w:t>
          </w:r>
          <w:r w:rsidR="0067499F">
            <w:t xml:space="preserve"> </w:t>
          </w:r>
          <w:r w:rsidR="00E75D32">
            <w:t>misma secretaría pero</w:t>
          </w:r>
          <w:r w:rsidR="007A6AFE">
            <w:t xml:space="preserve"> ya como Asistente del Dirección</w:t>
          </w:r>
          <w:r w:rsidR="00E75D32">
            <w:t xml:space="preserve"> de Prevención</w:t>
          </w:r>
          <w:r w:rsidR="0067499F">
            <w:t xml:space="preserve"> de Delito</w:t>
          </w:r>
          <w:r w:rsidR="00E75D32">
            <w:t xml:space="preserve">, teniendo a </w:t>
          </w:r>
          <w:r w:rsidR="006448FD">
            <w:t>su</w:t>
          </w:r>
          <w:r w:rsidR="00E75D32">
            <w:t xml:space="preserve"> cargo el manejo administrativo </w:t>
          </w:r>
          <w:r w:rsidR="006E6E84">
            <w:t>de dos coordinaciones y cuatro jefaturas, desempeñando el mismo cargo pero en la Dirección General de Inspección en abril del 2018</w:t>
          </w:r>
          <w:r w:rsidR="00A23FA1">
            <w:t>; continuando en la administración municipal 2021-2024 ahora en la Inspección General de Operación Policial,</w:t>
          </w:r>
          <w:r w:rsidR="0067499F">
            <w:t xml:space="preserve"> </w:t>
          </w:r>
          <w:r w:rsidR="006E6E84">
            <w:t>concluyendo responsabilidad en junio del 202</w:t>
          </w:r>
          <w:r w:rsidR="00A23FA1">
            <w:t>2</w:t>
          </w:r>
          <w:r w:rsidR="006E6E84">
            <w:t>,</w:t>
          </w:r>
          <w:r w:rsidR="0067499F">
            <w:t xml:space="preserve"> </w:t>
          </w:r>
          <w:r w:rsidR="006E6E84">
            <w:t xml:space="preserve">para después asumir el cargo y puesto </w:t>
          </w:r>
          <w:r w:rsidR="00A23FA1">
            <w:t>que actualmente ejerce como Jefa Administrativa</w:t>
          </w:r>
          <w:r w:rsidR="006E6E84">
            <w:t xml:space="preserve"> de la Inspecció</w:t>
          </w:r>
          <w:r w:rsidR="00A23FA1">
            <w:t>n</w:t>
          </w:r>
          <w:r w:rsidR="006E6E84">
            <w:t xml:space="preserve"> General de Operación </w:t>
          </w:r>
          <w:r w:rsidR="004A0A14">
            <w:t>Policial</w:t>
          </w:r>
          <w:r w:rsidR="006E6E84">
            <w:t xml:space="preserve"> de la Secretaría de Seguridad y Protección a la Ciudadanía</w:t>
          </w:r>
          <w:r w:rsidR="007A6AFE">
            <w:t>.</w:t>
          </w:r>
        </w:p>
      </w:sdtContent>
    </w:sdt>
    <w:p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:rsidR="007A6AFE" w:rsidRDefault="00B472D9" w:rsidP="00C802D2">
              <w:pPr>
                <w:pStyle w:val="Encabezado"/>
                <w:numPr>
                  <w:ilvl w:val="0"/>
                  <w:numId w:val="1"/>
                </w:numPr>
                <w:contextualSpacing/>
              </w:pPr>
              <w:r>
                <w:t xml:space="preserve">Capacitación de </w:t>
              </w:r>
              <w:r w:rsidR="007A6AFE">
                <w:t>Atención Ciudadana de 2009-2012</w:t>
              </w:r>
            </w:p>
            <w:p w:rsidR="007A6AFE" w:rsidRPr="007A6AFE" w:rsidRDefault="007A6AFE" w:rsidP="007A6AFE">
              <w:pPr>
                <w:pStyle w:val="Encabezado"/>
                <w:numPr>
                  <w:ilvl w:val="0"/>
                  <w:numId w:val="1"/>
                </w:numPr>
                <w:contextualSpacing/>
              </w:pPr>
              <w:r>
                <w:t>Capacitación de Atención Ciudadana de 2012-2015</w:t>
              </w:r>
            </w:p>
            <w:p w:rsidR="00BF3DCF" w:rsidRDefault="007575EA" w:rsidP="00BF3DCF">
              <w:pPr>
                <w:pStyle w:val="Prrafodelista"/>
                <w:numPr>
                  <w:ilvl w:val="0"/>
                  <w:numId w:val="1"/>
                </w:numPr>
              </w:pPr>
              <w:r>
                <w:t xml:space="preserve">Capacitación </w:t>
              </w:r>
              <w:r w:rsidR="00B33504">
                <w:t>de Atención Ciudadana del 2015-2018</w:t>
              </w:r>
            </w:p>
            <w:p w:rsidR="006C55EF" w:rsidRDefault="00B33504" w:rsidP="00BF3DCF">
              <w:pPr>
                <w:pStyle w:val="Prrafodelista"/>
                <w:numPr>
                  <w:ilvl w:val="0"/>
                  <w:numId w:val="1"/>
                </w:numPr>
              </w:pPr>
              <w:r>
                <w:t xml:space="preserve">Capacitación de </w:t>
              </w:r>
              <w:r w:rsidR="009D4A9E">
                <w:t xml:space="preserve">Archivo General </w:t>
              </w:r>
              <w:r w:rsidR="00A23FA1">
                <w:t>2018-2021</w:t>
              </w:r>
            </w:p>
            <w:p w:rsidR="001634A5" w:rsidRPr="00F67769" w:rsidRDefault="00DA64F1" w:rsidP="00F67769"/>
          </w:sdtContent>
        </w:sdt>
      </w:sdtContent>
    </w:sdt>
    <w:sectPr w:rsidR="001634A5" w:rsidRPr="00F67769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4F1" w:rsidRPr="00F36C1E" w:rsidRDefault="00DA64F1" w:rsidP="00F36C1E">
      <w:r>
        <w:separator/>
      </w:r>
    </w:p>
  </w:endnote>
  <w:endnote w:type="continuationSeparator" w:id="0">
    <w:p w:rsidR="00DA64F1" w:rsidRPr="00F36C1E" w:rsidRDefault="00DA64F1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4F1" w:rsidRPr="00F36C1E" w:rsidRDefault="00DA64F1" w:rsidP="00F36C1E">
      <w:r>
        <w:separator/>
      </w:r>
    </w:p>
  </w:footnote>
  <w:footnote w:type="continuationSeparator" w:id="0">
    <w:p w:rsidR="00DA64F1" w:rsidRPr="00F36C1E" w:rsidRDefault="00DA64F1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21" w:rsidRPr="007363BC" w:rsidRDefault="00201EF9" w:rsidP="007363BC"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Av7aySi48a9xmuyfp7pA73tocpSeCHe4tuJHagZj3Btd4n/nX/KSp3j2EWt1VKxMSW95yA+xwgAB/qsU26tiw==" w:salt="bQvN+EAWyuCiwWbrz2x45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21"/>
    <w:rsid w:val="00001A20"/>
    <w:rsid w:val="000064E2"/>
    <w:rsid w:val="000070FC"/>
    <w:rsid w:val="0004129E"/>
    <w:rsid w:val="00050FB8"/>
    <w:rsid w:val="00063C56"/>
    <w:rsid w:val="00064D78"/>
    <w:rsid w:val="00076EF6"/>
    <w:rsid w:val="00096575"/>
    <w:rsid w:val="000B4A0F"/>
    <w:rsid w:val="000C2639"/>
    <w:rsid w:val="00112D51"/>
    <w:rsid w:val="001141BE"/>
    <w:rsid w:val="00136746"/>
    <w:rsid w:val="001634A5"/>
    <w:rsid w:val="00185482"/>
    <w:rsid w:val="001935EE"/>
    <w:rsid w:val="00196B02"/>
    <w:rsid w:val="001B32A2"/>
    <w:rsid w:val="001B5BB7"/>
    <w:rsid w:val="001C1655"/>
    <w:rsid w:val="001E6C11"/>
    <w:rsid w:val="00201EF9"/>
    <w:rsid w:val="00212876"/>
    <w:rsid w:val="00217B57"/>
    <w:rsid w:val="00231BD8"/>
    <w:rsid w:val="002343F4"/>
    <w:rsid w:val="002620F1"/>
    <w:rsid w:val="002F5ADF"/>
    <w:rsid w:val="0033454C"/>
    <w:rsid w:val="0037411B"/>
    <w:rsid w:val="003844A7"/>
    <w:rsid w:val="003A09F8"/>
    <w:rsid w:val="00400BFC"/>
    <w:rsid w:val="00402917"/>
    <w:rsid w:val="004120AC"/>
    <w:rsid w:val="004149BB"/>
    <w:rsid w:val="00457ECC"/>
    <w:rsid w:val="004734F6"/>
    <w:rsid w:val="00493F6F"/>
    <w:rsid w:val="004A0A14"/>
    <w:rsid w:val="004B1321"/>
    <w:rsid w:val="004C7F4B"/>
    <w:rsid w:val="005008BE"/>
    <w:rsid w:val="00506B4B"/>
    <w:rsid w:val="00520B7F"/>
    <w:rsid w:val="00524360"/>
    <w:rsid w:val="005300C1"/>
    <w:rsid w:val="00540ED2"/>
    <w:rsid w:val="00546DDE"/>
    <w:rsid w:val="005C3D57"/>
    <w:rsid w:val="005C6A37"/>
    <w:rsid w:val="005F5E00"/>
    <w:rsid w:val="006146C1"/>
    <w:rsid w:val="0063799D"/>
    <w:rsid w:val="006448FD"/>
    <w:rsid w:val="0066564A"/>
    <w:rsid w:val="006667B7"/>
    <w:rsid w:val="0067418A"/>
    <w:rsid w:val="0067499F"/>
    <w:rsid w:val="0068206A"/>
    <w:rsid w:val="00684F9A"/>
    <w:rsid w:val="00686442"/>
    <w:rsid w:val="006B248F"/>
    <w:rsid w:val="006B6E88"/>
    <w:rsid w:val="006B79E8"/>
    <w:rsid w:val="006C55EF"/>
    <w:rsid w:val="006D266B"/>
    <w:rsid w:val="006E6E84"/>
    <w:rsid w:val="00734D78"/>
    <w:rsid w:val="007363BC"/>
    <w:rsid w:val="007575EA"/>
    <w:rsid w:val="007A6AFE"/>
    <w:rsid w:val="008213B6"/>
    <w:rsid w:val="00822CB8"/>
    <w:rsid w:val="00871824"/>
    <w:rsid w:val="00885C28"/>
    <w:rsid w:val="008A560F"/>
    <w:rsid w:val="008C7793"/>
    <w:rsid w:val="009020C0"/>
    <w:rsid w:val="00913CBA"/>
    <w:rsid w:val="00915D5D"/>
    <w:rsid w:val="00916627"/>
    <w:rsid w:val="00944298"/>
    <w:rsid w:val="00982E89"/>
    <w:rsid w:val="009B58C1"/>
    <w:rsid w:val="009C13EE"/>
    <w:rsid w:val="009D4A9E"/>
    <w:rsid w:val="00A21873"/>
    <w:rsid w:val="00A23FA1"/>
    <w:rsid w:val="00A52521"/>
    <w:rsid w:val="00A65218"/>
    <w:rsid w:val="00A74CA7"/>
    <w:rsid w:val="00AD298A"/>
    <w:rsid w:val="00B33504"/>
    <w:rsid w:val="00B472D9"/>
    <w:rsid w:val="00BB1E50"/>
    <w:rsid w:val="00BD20B8"/>
    <w:rsid w:val="00BD4FBC"/>
    <w:rsid w:val="00BF0D2C"/>
    <w:rsid w:val="00BF3DCF"/>
    <w:rsid w:val="00C03E9B"/>
    <w:rsid w:val="00C33928"/>
    <w:rsid w:val="00C9187C"/>
    <w:rsid w:val="00C9642F"/>
    <w:rsid w:val="00CA5EED"/>
    <w:rsid w:val="00CF52D8"/>
    <w:rsid w:val="00CF7D28"/>
    <w:rsid w:val="00D33643"/>
    <w:rsid w:val="00D43DD7"/>
    <w:rsid w:val="00D47BBF"/>
    <w:rsid w:val="00D76FF3"/>
    <w:rsid w:val="00D87E0A"/>
    <w:rsid w:val="00DA0B8E"/>
    <w:rsid w:val="00DA0E1E"/>
    <w:rsid w:val="00DA64F1"/>
    <w:rsid w:val="00DD46F3"/>
    <w:rsid w:val="00DE7DF8"/>
    <w:rsid w:val="00DF247B"/>
    <w:rsid w:val="00E001EE"/>
    <w:rsid w:val="00E12C11"/>
    <w:rsid w:val="00E247A5"/>
    <w:rsid w:val="00E423C4"/>
    <w:rsid w:val="00E4340B"/>
    <w:rsid w:val="00E533EE"/>
    <w:rsid w:val="00E75D32"/>
    <w:rsid w:val="00E9058D"/>
    <w:rsid w:val="00EA2F2A"/>
    <w:rsid w:val="00EB280C"/>
    <w:rsid w:val="00EC3841"/>
    <w:rsid w:val="00EC6562"/>
    <w:rsid w:val="00F03449"/>
    <w:rsid w:val="00F36C1E"/>
    <w:rsid w:val="00F3708A"/>
    <w:rsid w:val="00F44D94"/>
    <w:rsid w:val="00F67769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0D9F1F-1D27-4B50-99D2-6D16E15F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1552A8"/>
    <w:rsid w:val="00190131"/>
    <w:rsid w:val="001C29EC"/>
    <w:rsid w:val="001F6F5E"/>
    <w:rsid w:val="002A6CB1"/>
    <w:rsid w:val="003470B3"/>
    <w:rsid w:val="00353983"/>
    <w:rsid w:val="003D614D"/>
    <w:rsid w:val="00434627"/>
    <w:rsid w:val="00451793"/>
    <w:rsid w:val="00451DF0"/>
    <w:rsid w:val="004C1170"/>
    <w:rsid w:val="004D006E"/>
    <w:rsid w:val="00507DFD"/>
    <w:rsid w:val="005107BB"/>
    <w:rsid w:val="00581A74"/>
    <w:rsid w:val="00581E61"/>
    <w:rsid w:val="00593019"/>
    <w:rsid w:val="005C4D79"/>
    <w:rsid w:val="005E23A4"/>
    <w:rsid w:val="006C5A1E"/>
    <w:rsid w:val="006C5C1E"/>
    <w:rsid w:val="0074788C"/>
    <w:rsid w:val="0078068D"/>
    <w:rsid w:val="00781AA6"/>
    <w:rsid w:val="008511AD"/>
    <w:rsid w:val="00886213"/>
    <w:rsid w:val="0089604D"/>
    <w:rsid w:val="008E6BF0"/>
    <w:rsid w:val="00946851"/>
    <w:rsid w:val="0096408D"/>
    <w:rsid w:val="00973F86"/>
    <w:rsid w:val="009D3F43"/>
    <w:rsid w:val="009E0EB7"/>
    <w:rsid w:val="00A13702"/>
    <w:rsid w:val="00A44DD4"/>
    <w:rsid w:val="00BB2122"/>
    <w:rsid w:val="00C04355"/>
    <w:rsid w:val="00C05ADD"/>
    <w:rsid w:val="00D0189A"/>
    <w:rsid w:val="00DE78C6"/>
    <w:rsid w:val="00FF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B09E79DF08274F22A36E8C52FEEDF7A9">
    <w:name w:val="B09E79DF08274F22A36E8C52FEEDF7A9"/>
    <w:rsid w:val="00434627"/>
  </w:style>
  <w:style w:type="paragraph" w:customStyle="1" w:styleId="4EE81B03FD7649979DF17E5710257E1B">
    <w:name w:val="4EE81B03FD7649979DF17E5710257E1B"/>
    <w:rsid w:val="00434627"/>
  </w:style>
  <w:style w:type="paragraph" w:customStyle="1" w:styleId="040602C96A374B18A376C22AB7A97F7E">
    <w:name w:val="040602C96A374B18A376C22AB7A97F7E"/>
    <w:rsid w:val="00434627"/>
  </w:style>
  <w:style w:type="paragraph" w:customStyle="1" w:styleId="0A0B4E1334574C779C419C2CC418EA04">
    <w:name w:val="0A0B4E1334574C779C419C2CC418EA04"/>
    <w:rsid w:val="00434627"/>
  </w:style>
  <w:style w:type="paragraph" w:customStyle="1" w:styleId="A9EFFF660CD34DE888E9430AD08D12CF">
    <w:name w:val="A9EFFF660CD34DE888E9430AD08D12CF"/>
    <w:rsid w:val="00434627"/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4B60BA0AC67F4D09B43129223C928C6A">
    <w:name w:val="4B60BA0AC67F4D09B43129223C928C6A"/>
    <w:rsid w:val="009E0EB7"/>
  </w:style>
  <w:style w:type="paragraph" w:customStyle="1" w:styleId="7860F3F4EE4C4327903D1ABF9CBBBCB2">
    <w:name w:val="7860F3F4EE4C4327903D1ABF9CBBBCB2"/>
    <w:rsid w:val="009E0EB7"/>
  </w:style>
  <w:style w:type="paragraph" w:customStyle="1" w:styleId="A9ED19B75AFD4CC68074A7A501932960">
    <w:name w:val="A9ED19B75AFD4CC68074A7A501932960"/>
    <w:rsid w:val="009E0EB7"/>
  </w:style>
  <w:style w:type="paragraph" w:customStyle="1" w:styleId="6F39DC014A834DAE96116B9D1E0203AC">
    <w:name w:val="6F39DC014A834DAE96116B9D1E0203AC"/>
    <w:rsid w:val="009E0EB7"/>
  </w:style>
  <w:style w:type="paragraph" w:customStyle="1" w:styleId="BA73FD5DBEDF40188E29377D3BC5FB48">
    <w:name w:val="BA73FD5DBEDF40188E29377D3BC5FB48"/>
    <w:rsid w:val="009E0EB7"/>
  </w:style>
  <w:style w:type="paragraph" w:customStyle="1" w:styleId="99DB266BFBE94E3E9FE25D697C63A161">
    <w:name w:val="99DB266BFBE94E3E9FE25D697C63A161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7BA156995708491F9E8473DF8FAC35E6">
    <w:name w:val="7BA156995708491F9E8473DF8FAC35E6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A064D-3654-42AE-83B1-9C7DD4D7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Daniela Villarreal</cp:lastModifiedBy>
  <cp:revision>6</cp:revision>
  <cp:lastPrinted>2022-01-28T18:02:00Z</cp:lastPrinted>
  <dcterms:created xsi:type="dcterms:W3CDTF">2022-07-14T14:33:00Z</dcterms:created>
  <dcterms:modified xsi:type="dcterms:W3CDTF">2024-03-13T19:07:00Z</dcterms:modified>
</cp:coreProperties>
</file>