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B87B15"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596B75">
                <w:t xml:space="preserve">Lic. </w:t>
              </w:r>
              <w:r w:rsidR="00DF51BF">
                <w:t xml:space="preserve">Martha Alicia </w:t>
              </w:r>
              <w:proofErr w:type="spellStart"/>
              <w:r w:rsidR="00DF51BF">
                <w:t>Váldez</w:t>
              </w:r>
              <w:proofErr w:type="spellEnd"/>
              <w:r w:rsidR="00DF51BF">
                <w:t xml:space="preserve"> López</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C160E7">
            <w:t>Jef</w:t>
          </w:r>
          <w:r w:rsidR="000047E6">
            <w:t>a</w:t>
          </w:r>
          <w:r w:rsidR="00A5413C">
            <w:t xml:space="preserve"> </w:t>
          </w:r>
          <w:r w:rsidR="00DF51BF">
            <w:t>de Oficina</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83307D">
            <w:t>Oficina de la Secretaría de Seguridad y Protección a la Ciudadanía.</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DF51BF">
            <w:t>Octubre 2021</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Content>
        <w:p w:rsidR="00D76FF3" w:rsidRPr="00F36C1E" w:rsidRDefault="00DF51BF" w:rsidP="00F36C1E">
          <w:r w:rsidRPr="00DF51BF">
            <w:rPr>
              <w:lang w:eastAsia="es-MX"/>
            </w:rPr>
            <w:t>Secretaria Inglés-español egresada y titulada Colegio Luz Benavides en el año 1981 comenzando su carrera profesional en el sector público como Secretaria.</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Content>
        <w:p w:rsidR="00D76FF3" w:rsidRPr="00F36C1E" w:rsidRDefault="00DF51BF" w:rsidP="00AE1B54">
          <w:r w:rsidRPr="00DF51BF">
            <w:rPr>
              <w:lang w:eastAsia="es-MX"/>
            </w:rPr>
            <w:t>En octubre del año 1981 ingresa a Gobierno del Estado de Nuevo León en la dependencia Procuraduría de la Defensa del Trabajo desempeñándose como Secretaria realizando convenios laborales entre Patrón-Empleados, concluyendo su puesto en febrero del año 1982, para después ingresar a Gobierno Municipal de Apodaca, N.L. en el Departamento de Seguridad Pública y Vialidad con el cargo de Secretaria del Director de Tránsito concluyendo con su cargo en octubre de 1984. Posteriormente ingresa a la Procuraduría General de Justicia del Estado de Nuevo León, donde se desempeñó en diversos puestos, iniciando como Secretaria de Dirección en noviembre del año 1984. De septiembre del 2007 a octubre del 2009 cambia de puesto a Asistente del C. Sub Procurador de Ministerios Públicos, llevando a cabo la organización y planificación de agenda diaria, archivo documentación importante y confidencial, coordinación de reuniones y eventos, apoyo en asuntos personales. De octubre del 2009 a febrero del 2011 cambia a Asistente del C. Procurador General de Justicia del Estado de Nuevo León. Y, por último, en febrero del año 2011, en el área del Laboratorio de Genética Forense en la atención y entrevista de personas con familiares desaparecidos, finalizando la relación laboral con la Procuraduría General de Justicia del Estado de Nuevo León en el año 2015. Posteriormente, en octubre del año 2021 asume la responsabilidad y el cargo que actualmente ejerce como Jefa de Oficina.</w:t>
          </w:r>
        </w:p>
      </w:sdtContent>
    </w:sdt>
    <w:p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rsidR="001634A5" w:rsidRPr="00A52521" w:rsidRDefault="002C3738" w:rsidP="00B91EB5">
              <w:r w:rsidRPr="002C3738">
                <w:t>No ha tomado nin</w:t>
              </w:r>
              <w:r w:rsidR="00C160E7">
                <w:t>gún curso en los últimos 5 años.</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15" w:rsidRPr="00F36C1E" w:rsidRDefault="00B87B15" w:rsidP="00F36C1E">
      <w:r>
        <w:separator/>
      </w:r>
    </w:p>
  </w:endnote>
  <w:endnote w:type="continuationSeparator" w:id="0">
    <w:p w:rsidR="00B87B15" w:rsidRPr="00F36C1E" w:rsidRDefault="00B87B15"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15" w:rsidRPr="00F36C1E" w:rsidRDefault="00B87B15" w:rsidP="00F36C1E">
      <w:r>
        <w:separator/>
      </w:r>
    </w:p>
  </w:footnote>
  <w:footnote w:type="continuationSeparator" w:id="0">
    <w:p w:rsidR="00B87B15" w:rsidRPr="00F36C1E" w:rsidRDefault="00B87B15"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5E6121" w:rsidP="007363BC">
    <w:r>
      <w:rPr>
        <w:noProof/>
        <w:lang w:val="es-ES" w:eastAsia="es-ES"/>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val="es-ES" w:eastAsia="es-ES"/>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744B9"/>
    <w:multiLevelType w:val="hybridMultilevel"/>
    <w:tmpl w:val="B47C8D92"/>
    <w:lvl w:ilvl="0" w:tplc="A5846BC4">
      <w:numFmt w:val="bullet"/>
      <w:lvlText w:val=""/>
      <w:lvlJc w:val="left"/>
      <w:pPr>
        <w:ind w:left="1080" w:hanging="360"/>
      </w:pPr>
      <w:rPr>
        <w:rFonts w:ascii="Symbol" w:eastAsia="Times New Roman" w:hAnsi="Symbol" w:cs="Arial" w:hint="default"/>
        <w:color w:val="404040" w:themeColor="text1" w:themeTint="BF"/>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518FD"/>
    <w:multiLevelType w:val="hybridMultilevel"/>
    <w:tmpl w:val="C85CF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gUEC/+e6mUFfn9w+mjfDvgpugXVKN1/j0zE95nlc7qQoSjXRSOwX9zbmwNu3V9CSDLxyDZ9xuGAbI/anQc834A==" w:salt="lppr013nRJLLjbXlqVwMV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47E6"/>
    <w:rsid w:val="000064E2"/>
    <w:rsid w:val="00035AE4"/>
    <w:rsid w:val="00050FB8"/>
    <w:rsid w:val="00064D78"/>
    <w:rsid w:val="000754F4"/>
    <w:rsid w:val="000D28AA"/>
    <w:rsid w:val="000E60D6"/>
    <w:rsid w:val="000F58E6"/>
    <w:rsid w:val="000F5FCD"/>
    <w:rsid w:val="001105B4"/>
    <w:rsid w:val="001140A4"/>
    <w:rsid w:val="00116892"/>
    <w:rsid w:val="00117A2F"/>
    <w:rsid w:val="00117CB0"/>
    <w:rsid w:val="001634A5"/>
    <w:rsid w:val="00185482"/>
    <w:rsid w:val="001B32A2"/>
    <w:rsid w:val="001C3552"/>
    <w:rsid w:val="001D54EC"/>
    <w:rsid w:val="001F6169"/>
    <w:rsid w:val="00217B57"/>
    <w:rsid w:val="00242555"/>
    <w:rsid w:val="002620F1"/>
    <w:rsid w:val="00270233"/>
    <w:rsid w:val="002A6D64"/>
    <w:rsid w:val="002A7ED6"/>
    <w:rsid w:val="002C3738"/>
    <w:rsid w:val="0033454C"/>
    <w:rsid w:val="00377513"/>
    <w:rsid w:val="003807AA"/>
    <w:rsid w:val="00383633"/>
    <w:rsid w:val="00391EAA"/>
    <w:rsid w:val="003948FC"/>
    <w:rsid w:val="003A09F8"/>
    <w:rsid w:val="003C5A8D"/>
    <w:rsid w:val="003D1869"/>
    <w:rsid w:val="003E712A"/>
    <w:rsid w:val="003F3C4D"/>
    <w:rsid w:val="003F592D"/>
    <w:rsid w:val="003F7A61"/>
    <w:rsid w:val="004423E3"/>
    <w:rsid w:val="0045243C"/>
    <w:rsid w:val="00495831"/>
    <w:rsid w:val="004A0069"/>
    <w:rsid w:val="004D4738"/>
    <w:rsid w:val="00504355"/>
    <w:rsid w:val="00520B7F"/>
    <w:rsid w:val="00524300"/>
    <w:rsid w:val="005300C1"/>
    <w:rsid w:val="005619D5"/>
    <w:rsid w:val="0056601C"/>
    <w:rsid w:val="00596B75"/>
    <w:rsid w:val="005C3D57"/>
    <w:rsid w:val="005D3707"/>
    <w:rsid w:val="005D6C06"/>
    <w:rsid w:val="005E6121"/>
    <w:rsid w:val="005F5E00"/>
    <w:rsid w:val="006146C1"/>
    <w:rsid w:val="00621E83"/>
    <w:rsid w:val="0063479E"/>
    <w:rsid w:val="00635C5F"/>
    <w:rsid w:val="00651D3F"/>
    <w:rsid w:val="00653E89"/>
    <w:rsid w:val="0068206A"/>
    <w:rsid w:val="006C53CF"/>
    <w:rsid w:val="006D7ACE"/>
    <w:rsid w:val="0070633E"/>
    <w:rsid w:val="00711676"/>
    <w:rsid w:val="007363BC"/>
    <w:rsid w:val="00753C89"/>
    <w:rsid w:val="00757F05"/>
    <w:rsid w:val="00762222"/>
    <w:rsid w:val="00785414"/>
    <w:rsid w:val="007C56F3"/>
    <w:rsid w:val="007D1E24"/>
    <w:rsid w:val="007E0E3D"/>
    <w:rsid w:val="007E633E"/>
    <w:rsid w:val="007F6519"/>
    <w:rsid w:val="008028E6"/>
    <w:rsid w:val="00807849"/>
    <w:rsid w:val="0083307D"/>
    <w:rsid w:val="008843C0"/>
    <w:rsid w:val="008C7793"/>
    <w:rsid w:val="008D27F2"/>
    <w:rsid w:val="009013AB"/>
    <w:rsid w:val="00913CBA"/>
    <w:rsid w:val="00915D5D"/>
    <w:rsid w:val="0091619B"/>
    <w:rsid w:val="00916627"/>
    <w:rsid w:val="009343A9"/>
    <w:rsid w:val="0093571F"/>
    <w:rsid w:val="00941D1F"/>
    <w:rsid w:val="0094406F"/>
    <w:rsid w:val="00944298"/>
    <w:rsid w:val="0097089C"/>
    <w:rsid w:val="009756EB"/>
    <w:rsid w:val="009B58C1"/>
    <w:rsid w:val="00A11687"/>
    <w:rsid w:val="00A305AF"/>
    <w:rsid w:val="00A52521"/>
    <w:rsid w:val="00A52A69"/>
    <w:rsid w:val="00A5413C"/>
    <w:rsid w:val="00AD2882"/>
    <w:rsid w:val="00AD298A"/>
    <w:rsid w:val="00AE1B54"/>
    <w:rsid w:val="00AE2EFA"/>
    <w:rsid w:val="00AF7676"/>
    <w:rsid w:val="00B273D4"/>
    <w:rsid w:val="00B47AEF"/>
    <w:rsid w:val="00B87B15"/>
    <w:rsid w:val="00B91EB5"/>
    <w:rsid w:val="00BB1E50"/>
    <w:rsid w:val="00BE2242"/>
    <w:rsid w:val="00C03E9B"/>
    <w:rsid w:val="00C160E7"/>
    <w:rsid w:val="00C73F51"/>
    <w:rsid w:val="00C81E73"/>
    <w:rsid w:val="00C9187C"/>
    <w:rsid w:val="00CA40CA"/>
    <w:rsid w:val="00CA5EED"/>
    <w:rsid w:val="00CB066A"/>
    <w:rsid w:val="00CB0872"/>
    <w:rsid w:val="00CC5CED"/>
    <w:rsid w:val="00CF47DA"/>
    <w:rsid w:val="00CF7D28"/>
    <w:rsid w:val="00D33643"/>
    <w:rsid w:val="00D4129B"/>
    <w:rsid w:val="00D47BBF"/>
    <w:rsid w:val="00D76FF3"/>
    <w:rsid w:val="00D87E0A"/>
    <w:rsid w:val="00DB57E7"/>
    <w:rsid w:val="00DD14DB"/>
    <w:rsid w:val="00DD46F3"/>
    <w:rsid w:val="00DF0F5A"/>
    <w:rsid w:val="00DF51BF"/>
    <w:rsid w:val="00E32E5C"/>
    <w:rsid w:val="00E41E55"/>
    <w:rsid w:val="00E8529A"/>
    <w:rsid w:val="00E9058D"/>
    <w:rsid w:val="00EA2F2A"/>
    <w:rsid w:val="00EB280C"/>
    <w:rsid w:val="00EE6DB6"/>
    <w:rsid w:val="00F36C1E"/>
    <w:rsid w:val="00F3708A"/>
    <w:rsid w:val="00F44D94"/>
    <w:rsid w:val="00F62154"/>
    <w:rsid w:val="00F63A69"/>
    <w:rsid w:val="00F65E0D"/>
    <w:rsid w:val="00FB3B09"/>
    <w:rsid w:val="00FB6C2F"/>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F977F-EDFC-40CD-BC9B-92C992F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FB3B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paragraph" w:styleId="Sinespaciado">
    <w:name w:val="No Spacing"/>
    <w:uiPriority w:val="1"/>
    <w:qFormat/>
    <w:locked/>
    <w:rsid w:val="00621E83"/>
    <w:pPr>
      <w:spacing w:after="0" w:line="240" w:lineRule="auto"/>
    </w:pPr>
  </w:style>
  <w:style w:type="character" w:customStyle="1" w:styleId="Ttulo2Car">
    <w:name w:val="Título 2 Car"/>
    <w:basedOn w:val="Fuentedeprrafopredeter"/>
    <w:link w:val="Ttulo2"/>
    <w:uiPriority w:val="9"/>
    <w:semiHidden/>
    <w:rsid w:val="00FB3B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109B0"/>
    <w:rsid w:val="0012498A"/>
    <w:rsid w:val="001416CC"/>
    <w:rsid w:val="00190131"/>
    <w:rsid w:val="001C29EC"/>
    <w:rsid w:val="001F6F5E"/>
    <w:rsid w:val="002F1230"/>
    <w:rsid w:val="003B2EF0"/>
    <w:rsid w:val="003D614D"/>
    <w:rsid w:val="00434627"/>
    <w:rsid w:val="00451793"/>
    <w:rsid w:val="00462FF5"/>
    <w:rsid w:val="004D006E"/>
    <w:rsid w:val="005956E7"/>
    <w:rsid w:val="005C4D79"/>
    <w:rsid w:val="0063543D"/>
    <w:rsid w:val="006C5C1E"/>
    <w:rsid w:val="00727DEA"/>
    <w:rsid w:val="0074788C"/>
    <w:rsid w:val="00751695"/>
    <w:rsid w:val="0078068D"/>
    <w:rsid w:val="008511AD"/>
    <w:rsid w:val="00895910"/>
    <w:rsid w:val="0089604D"/>
    <w:rsid w:val="008A074A"/>
    <w:rsid w:val="009818B9"/>
    <w:rsid w:val="009A1277"/>
    <w:rsid w:val="009D3F43"/>
    <w:rsid w:val="009E0EB7"/>
    <w:rsid w:val="00A13702"/>
    <w:rsid w:val="00A44DD4"/>
    <w:rsid w:val="00A66DD4"/>
    <w:rsid w:val="00AB1CCD"/>
    <w:rsid w:val="00AF0995"/>
    <w:rsid w:val="00B3037C"/>
    <w:rsid w:val="00BD3A9D"/>
    <w:rsid w:val="00C05ADD"/>
    <w:rsid w:val="00C11E25"/>
    <w:rsid w:val="00C36831"/>
    <w:rsid w:val="00C9591D"/>
    <w:rsid w:val="00CA10C4"/>
    <w:rsid w:val="00D61E0E"/>
    <w:rsid w:val="00D75063"/>
    <w:rsid w:val="00DC0288"/>
    <w:rsid w:val="00DE2D9E"/>
    <w:rsid w:val="00DE78C6"/>
    <w:rsid w:val="00E86E76"/>
    <w:rsid w:val="00EA1E0C"/>
    <w:rsid w:val="00EF63CB"/>
    <w:rsid w:val="00F12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E19C-AC93-4495-8087-AC61EE59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Daniela Villarreal</cp:lastModifiedBy>
  <cp:revision>3</cp:revision>
  <cp:lastPrinted>2022-01-28T18:02:00Z</cp:lastPrinted>
  <dcterms:created xsi:type="dcterms:W3CDTF">2024-03-13T19:00:00Z</dcterms:created>
  <dcterms:modified xsi:type="dcterms:W3CDTF">2024-03-13T22:03:00Z</dcterms:modified>
</cp:coreProperties>
</file>